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9CB0" w14:textId="77777777" w:rsidR="00AF60EB" w:rsidRDefault="00981744">
      <w:pPr>
        <w:spacing w:after="30"/>
        <w:ind w:right="10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Peter Ewart Middle School </w:t>
      </w:r>
    </w:p>
    <w:p w14:paraId="6867F4C3" w14:textId="77777777" w:rsidR="00AF60EB" w:rsidRDefault="00981744">
      <w:pPr>
        <w:spacing w:after="0"/>
        <w:ind w:right="1385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Parents’ Advisory Council General Annual Meeting </w:t>
      </w:r>
    </w:p>
    <w:p w14:paraId="7725BB2C" w14:textId="3C430D30" w:rsidR="00AF60EB" w:rsidRDefault="00981744">
      <w:pPr>
        <w:spacing w:after="0"/>
        <w:ind w:left="252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D913B7" wp14:editId="2FD63D48">
            <wp:simplePos x="0" y="0"/>
            <wp:positionH relativeFrom="page">
              <wp:posOffset>5937250</wp:posOffset>
            </wp:positionH>
            <wp:positionV relativeFrom="page">
              <wp:posOffset>63500</wp:posOffset>
            </wp:positionV>
            <wp:extent cx="1022350" cy="84772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Tuesday, </w:t>
      </w:r>
      <w:r w:rsidR="00A97DDD">
        <w:rPr>
          <w:rFonts w:ascii="Times New Roman" w:eastAsia="Times New Roman" w:hAnsi="Times New Roman" w:cs="Times New Roman"/>
          <w:b/>
        </w:rPr>
        <w:t>April 9</w:t>
      </w:r>
      <w:r w:rsidR="00A97DDD" w:rsidRPr="00A97DDD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2256C5">
        <w:rPr>
          <w:rFonts w:ascii="Times New Roman" w:eastAsia="Times New Roman" w:hAnsi="Times New Roman" w:cs="Times New Roman"/>
          <w:b/>
        </w:rPr>
        <w:t xml:space="preserve"> 2024</w:t>
      </w:r>
      <w:r>
        <w:rPr>
          <w:rFonts w:ascii="Times New Roman" w:eastAsia="Times New Roman" w:hAnsi="Times New Roman" w:cs="Times New Roman"/>
          <w:b/>
        </w:rPr>
        <w:t xml:space="preserve">  – 6:00PM-7:00PM  </w:t>
      </w:r>
    </w:p>
    <w:p w14:paraId="7D8A7B1F" w14:textId="77777777" w:rsidR="00AF60EB" w:rsidRDefault="00981744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4A24315" w14:textId="77777777" w:rsidR="00AF60EB" w:rsidRDefault="00981744">
      <w:pPr>
        <w:spacing w:after="19"/>
        <w:ind w:left="-360" w:right="462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W w:w="9669" w:type="dxa"/>
        <w:tblInd w:w="-153" w:type="dxa"/>
        <w:tblCellMar>
          <w:top w:w="4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358"/>
        <w:gridCol w:w="1601"/>
      </w:tblGrid>
      <w:tr w:rsidR="00AF60EB" w14:paraId="6CC04785" w14:textId="77777777" w:rsidTr="00B35DFF">
        <w:trPr>
          <w:trHeight w:val="463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448FC" w14:textId="77777777" w:rsidR="00AF60EB" w:rsidRDefault="00981744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ITEM # </w:t>
            </w:r>
          </w:p>
        </w:tc>
        <w:tc>
          <w:tcPr>
            <w:tcW w:w="7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0A28B" w14:textId="77777777" w:rsidR="00AF60EB" w:rsidRDefault="00981744">
            <w:pPr>
              <w:ind w:right="41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SUBJECT 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894C6" w14:textId="77777777" w:rsidR="00AF60EB" w:rsidRDefault="00981744">
            <w:pPr>
              <w:ind w:right="40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Speaker </w:t>
            </w:r>
          </w:p>
        </w:tc>
      </w:tr>
      <w:tr w:rsidR="00AF60EB" w14:paraId="6E771530" w14:textId="77777777" w:rsidTr="00B35DFF">
        <w:trPr>
          <w:trHeight w:val="456"/>
        </w:trPr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A01F" w14:textId="77777777" w:rsidR="00AF60EB" w:rsidRDefault="00981744">
            <w:pPr>
              <w:ind w:right="44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1 </w:t>
            </w:r>
          </w:p>
        </w:tc>
        <w:tc>
          <w:tcPr>
            <w:tcW w:w="7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E5D" w14:textId="39A22E76" w:rsidR="00AF60EB" w:rsidRDefault="00981744" w:rsidP="00B35DFF">
            <w:r>
              <w:rPr>
                <w:rFonts w:ascii="Tahoma" w:eastAsia="Tahoma" w:hAnsi="Tahoma" w:cs="Tahoma"/>
                <w:b/>
                <w:sz w:val="18"/>
              </w:rPr>
              <w:t xml:space="preserve">Welcome &amp; Territorial Acknowledgement </w:t>
            </w:r>
            <w:r w:rsidR="00B35DFF">
              <w:rPr>
                <w:rFonts w:ascii="Tahoma" w:eastAsia="Tahoma" w:hAnsi="Tahoma" w:cs="Tahoma"/>
                <w:b/>
                <w:sz w:val="18"/>
              </w:rPr>
              <w:br/>
            </w:r>
            <w:r w:rsidR="00B35DFF">
              <w:rPr>
                <w:rFonts w:ascii="Times New Roman" w:hAnsi="Times New Roman"/>
                <w:sz w:val="20"/>
                <w:szCs w:val="20"/>
                <w:u w:val="single"/>
              </w:rPr>
              <w:t>‘We would like to acknowledge the unceded traditional territory of the Katzie, Kwantlen, Semiahmoo and Matsqui First Nations on which we work, play and learn.</w:t>
            </w:r>
            <w:r w:rsidR="00B35DFF"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E77" w14:textId="77777777" w:rsidR="00AF60EB" w:rsidRDefault="00981744">
            <w:r>
              <w:rPr>
                <w:rFonts w:ascii="Tahoma" w:eastAsia="Tahoma" w:hAnsi="Tahoma" w:cs="Tahoma"/>
                <w:sz w:val="18"/>
              </w:rPr>
              <w:t xml:space="preserve">Chair </w:t>
            </w:r>
          </w:p>
        </w:tc>
      </w:tr>
      <w:tr w:rsidR="00AF60EB" w14:paraId="08C76DA9" w14:textId="77777777" w:rsidTr="00B35DFF">
        <w:trPr>
          <w:trHeight w:val="4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7D9" w14:textId="77777777" w:rsidR="00AF60EB" w:rsidRDefault="00981744">
            <w:pPr>
              <w:ind w:right="44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2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C1F3" w14:textId="77777777" w:rsidR="00AF60EB" w:rsidRDefault="00981744">
            <w:r>
              <w:rPr>
                <w:rFonts w:ascii="Tahoma" w:eastAsia="Tahoma" w:hAnsi="Tahoma" w:cs="Tahoma"/>
                <w:b/>
                <w:sz w:val="18"/>
              </w:rPr>
              <w:t xml:space="preserve">Approval of Agenda </w:t>
            </w:r>
          </w:p>
          <w:p w14:paraId="36D45341" w14:textId="77777777" w:rsidR="00AF60EB" w:rsidRDefault="00981744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580" w14:textId="77777777" w:rsidR="00AF60EB" w:rsidRDefault="00981744">
            <w:r>
              <w:rPr>
                <w:rFonts w:ascii="Tahoma" w:eastAsia="Tahoma" w:hAnsi="Tahoma" w:cs="Tahoma"/>
                <w:sz w:val="18"/>
              </w:rPr>
              <w:t xml:space="preserve">Chair </w:t>
            </w:r>
          </w:p>
        </w:tc>
      </w:tr>
      <w:tr w:rsidR="00AF60EB" w14:paraId="65D917B1" w14:textId="77777777" w:rsidTr="00B35DFF"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9BAC" w14:textId="77777777" w:rsidR="00AF60EB" w:rsidRDefault="00981744">
            <w:pPr>
              <w:ind w:right="44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3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06EE" w14:textId="77777777" w:rsidR="00AF60EB" w:rsidRDefault="00981744">
            <w:r>
              <w:rPr>
                <w:rFonts w:ascii="Tahoma" w:eastAsia="Tahoma" w:hAnsi="Tahoma" w:cs="Tahoma"/>
                <w:b/>
                <w:sz w:val="18"/>
              </w:rPr>
              <w:t xml:space="preserve">Minutes </w:t>
            </w:r>
          </w:p>
          <w:p w14:paraId="65C98C16" w14:textId="0BA3F541" w:rsidR="00AF60EB" w:rsidRDefault="00B01D84">
            <w:r>
              <w:rPr>
                <w:rFonts w:ascii="Tahoma" w:eastAsia="Tahoma" w:hAnsi="Tahoma" w:cs="Tahoma"/>
                <w:b/>
                <w:sz w:val="18"/>
              </w:rPr>
              <w:t>-</w:t>
            </w:r>
            <w:r w:rsidR="00A97DDD">
              <w:rPr>
                <w:rFonts w:ascii="Tahoma" w:eastAsia="Tahoma" w:hAnsi="Tahoma" w:cs="Tahoma"/>
                <w:b/>
                <w:sz w:val="18"/>
              </w:rPr>
              <w:t>February 13</w:t>
            </w:r>
            <w:r w:rsidR="00A97DDD" w:rsidRPr="00A97DDD">
              <w:rPr>
                <w:rFonts w:ascii="Tahoma" w:eastAsia="Tahoma" w:hAnsi="Tahoma" w:cs="Tahoma"/>
                <w:b/>
                <w:sz w:val="18"/>
                <w:vertAlign w:val="superscript"/>
              </w:rPr>
              <w:t>th</w:t>
            </w:r>
            <w:r w:rsidR="00B35DFF">
              <w:rPr>
                <w:rFonts w:ascii="Tahoma" w:eastAsia="Tahoma" w:hAnsi="Tahoma" w:cs="Tahoma"/>
                <w:b/>
                <w:sz w:val="18"/>
              </w:rPr>
              <w:t>, 2023</w:t>
            </w:r>
          </w:p>
          <w:p w14:paraId="0010079B" w14:textId="77777777" w:rsidR="00AF60EB" w:rsidRDefault="00981744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7019" w14:textId="77777777" w:rsidR="00AF60EB" w:rsidRDefault="00981744">
            <w:r>
              <w:rPr>
                <w:rFonts w:ascii="Tahoma" w:eastAsia="Tahoma" w:hAnsi="Tahoma" w:cs="Tahoma"/>
                <w:sz w:val="18"/>
              </w:rPr>
              <w:t xml:space="preserve">Chair </w:t>
            </w:r>
          </w:p>
        </w:tc>
      </w:tr>
      <w:tr w:rsidR="00AF60EB" w14:paraId="6A8A5A43" w14:textId="77777777" w:rsidTr="00B35DFF">
        <w:trPr>
          <w:trHeight w:val="4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6DB6" w14:textId="77777777" w:rsidR="00AF60EB" w:rsidRDefault="00981744">
            <w:pPr>
              <w:ind w:right="44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4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AADE" w14:textId="77777777" w:rsidR="00AF60EB" w:rsidRDefault="00981744">
            <w:r>
              <w:rPr>
                <w:rFonts w:ascii="Tahoma" w:eastAsia="Tahoma" w:hAnsi="Tahoma" w:cs="Tahoma"/>
                <w:b/>
                <w:sz w:val="18"/>
              </w:rPr>
              <w:t xml:space="preserve">Reports </w:t>
            </w:r>
          </w:p>
          <w:p w14:paraId="69EDF8FD" w14:textId="77777777" w:rsidR="00AF60EB" w:rsidRDefault="00981744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E2CA" w14:textId="77777777" w:rsidR="00AF60EB" w:rsidRDefault="00981744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AF60EB" w14:paraId="3EE5F6F6" w14:textId="77777777" w:rsidTr="00B35DFF">
        <w:trPr>
          <w:trHeight w:val="2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B858" w14:textId="77777777" w:rsidR="00AF60EB" w:rsidRDefault="00981744">
            <w:pPr>
              <w:ind w:right="42"/>
              <w:jc w:val="center"/>
            </w:pPr>
            <w:r>
              <w:rPr>
                <w:rFonts w:ascii="Tahoma" w:eastAsia="Tahoma" w:hAnsi="Tahoma" w:cs="Tahoma"/>
                <w:sz w:val="18"/>
              </w:rPr>
              <w:t>4a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F969" w14:textId="77777777" w:rsidR="00AF60EB" w:rsidRDefault="00981744">
            <w:r>
              <w:rPr>
                <w:rFonts w:ascii="Tahoma" w:eastAsia="Tahoma" w:hAnsi="Tahoma" w:cs="Tahoma"/>
                <w:sz w:val="18"/>
              </w:rPr>
              <w:t xml:space="preserve">Principal’s Report 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0B22" w14:textId="77777777" w:rsidR="00AF60EB" w:rsidRDefault="00CB2429">
            <w:r>
              <w:rPr>
                <w:rFonts w:ascii="Tahoma" w:eastAsia="Tahoma" w:hAnsi="Tahoma" w:cs="Tahoma"/>
                <w:sz w:val="18"/>
              </w:rPr>
              <w:t>Stephanie</w:t>
            </w:r>
          </w:p>
        </w:tc>
      </w:tr>
      <w:tr w:rsidR="00AF60EB" w14:paraId="5319B61D" w14:textId="77777777" w:rsidTr="00B35DFF">
        <w:trPr>
          <w:trHeight w:val="2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0C84" w14:textId="77777777" w:rsidR="00AF60EB" w:rsidRDefault="00981744">
            <w:pPr>
              <w:ind w:right="4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4b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F2EE" w14:textId="77777777" w:rsidR="00AF60EB" w:rsidRDefault="00981744">
            <w:r>
              <w:rPr>
                <w:rFonts w:ascii="Tahoma" w:eastAsia="Tahoma" w:hAnsi="Tahoma" w:cs="Tahoma"/>
                <w:sz w:val="18"/>
              </w:rPr>
              <w:t xml:space="preserve">Treasurer’s Report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592B" w14:textId="010EEC45" w:rsidR="00AF60EB" w:rsidRDefault="00777A64">
            <w:r>
              <w:rPr>
                <w:rFonts w:ascii="Tahoma" w:eastAsia="Tahoma" w:hAnsi="Tahoma" w:cs="Tahoma"/>
                <w:sz w:val="18"/>
              </w:rPr>
              <w:t>Akane</w:t>
            </w:r>
          </w:p>
        </w:tc>
      </w:tr>
      <w:tr w:rsidR="00BC2A4C" w14:paraId="75B909E9" w14:textId="77777777" w:rsidTr="00B35DFF">
        <w:trPr>
          <w:trHeight w:val="4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E7AA" w14:textId="5ABC0CC6" w:rsidR="00BC2A4C" w:rsidRDefault="00BC2A4C">
            <w:pPr>
              <w:ind w:right="44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4c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BF3" w14:textId="4FCB1EE5" w:rsidR="00BC2A4C" w:rsidRDefault="00BC2A4C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DPAC Report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1CAF" w14:textId="33F392A0" w:rsidR="00BC2A4C" w:rsidRDefault="00BC2A4C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Robyn</w:t>
            </w:r>
          </w:p>
        </w:tc>
      </w:tr>
      <w:tr w:rsidR="00AF60EB" w14:paraId="5F91B235" w14:textId="77777777" w:rsidTr="00B35DFF">
        <w:trPr>
          <w:trHeight w:val="4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5B2B" w14:textId="59CB432A" w:rsidR="00AF60EB" w:rsidRDefault="00981744">
            <w:pPr>
              <w:ind w:right="44"/>
              <w:jc w:val="center"/>
            </w:pPr>
            <w:r>
              <w:rPr>
                <w:rFonts w:ascii="Tahoma" w:eastAsia="Tahoma" w:hAnsi="Tahoma" w:cs="Tahoma"/>
                <w:sz w:val="18"/>
              </w:rPr>
              <w:t>4</w:t>
            </w:r>
            <w:r w:rsidR="00BC2A4C">
              <w:rPr>
                <w:rFonts w:ascii="Tahoma" w:eastAsia="Tahoma" w:hAnsi="Tahoma" w:cs="Tahoma"/>
                <w:sz w:val="18"/>
              </w:rPr>
              <w:t>d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31EE" w14:textId="68DCC905" w:rsidR="00AF60EB" w:rsidRDefault="00981744">
            <w:r>
              <w:rPr>
                <w:rFonts w:ascii="Tahoma" w:eastAsia="Tahoma" w:hAnsi="Tahoma" w:cs="Tahoma"/>
                <w:sz w:val="18"/>
              </w:rPr>
              <w:t xml:space="preserve">Other Reports: Grade Reps </w:t>
            </w:r>
            <w:r w:rsidR="00F379FB">
              <w:rPr>
                <w:rFonts w:ascii="Tahoma" w:eastAsia="Tahoma" w:hAnsi="Tahoma" w:cs="Tahoma"/>
                <w:sz w:val="18"/>
              </w:rPr>
              <w:t>- Munch</w:t>
            </w:r>
          </w:p>
          <w:p w14:paraId="7D721880" w14:textId="77777777" w:rsidR="00AF60EB" w:rsidRDefault="00981744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EAAD" w14:textId="4F91F2B7" w:rsidR="00AF60EB" w:rsidRDefault="00981744">
            <w:r>
              <w:rPr>
                <w:rFonts w:ascii="Tahoma" w:eastAsia="Tahoma" w:hAnsi="Tahoma" w:cs="Tahoma"/>
                <w:sz w:val="18"/>
              </w:rPr>
              <w:t xml:space="preserve"> </w:t>
            </w:r>
            <w:r w:rsidR="00B35DFF">
              <w:rPr>
                <w:rFonts w:ascii="Tahoma" w:eastAsia="Tahoma" w:hAnsi="Tahoma" w:cs="Tahoma"/>
                <w:sz w:val="18"/>
              </w:rPr>
              <w:t>Alma</w:t>
            </w:r>
            <w:r w:rsidR="00625274">
              <w:rPr>
                <w:rFonts w:ascii="Tahoma" w:eastAsia="Tahoma" w:hAnsi="Tahoma" w:cs="Tahoma"/>
                <w:sz w:val="18"/>
              </w:rPr>
              <w:t xml:space="preserve"> (6)</w:t>
            </w:r>
            <w:r w:rsidR="00B35DFF">
              <w:rPr>
                <w:rFonts w:ascii="Tahoma" w:eastAsia="Tahoma" w:hAnsi="Tahoma" w:cs="Tahoma"/>
                <w:sz w:val="18"/>
              </w:rPr>
              <w:t>, Maria</w:t>
            </w:r>
            <w:r w:rsidR="00625274">
              <w:rPr>
                <w:rFonts w:ascii="Tahoma" w:eastAsia="Tahoma" w:hAnsi="Tahoma" w:cs="Tahoma"/>
                <w:sz w:val="18"/>
              </w:rPr>
              <w:t xml:space="preserve"> (7)</w:t>
            </w:r>
            <w:r w:rsidR="00B35DFF">
              <w:rPr>
                <w:rFonts w:ascii="Tahoma" w:eastAsia="Tahoma" w:hAnsi="Tahoma" w:cs="Tahoma"/>
                <w:sz w:val="18"/>
              </w:rPr>
              <w:t>, Ukamaka</w:t>
            </w:r>
            <w:r w:rsidR="00625274">
              <w:rPr>
                <w:rFonts w:ascii="Tahoma" w:eastAsia="Tahoma" w:hAnsi="Tahoma" w:cs="Tahoma"/>
                <w:sz w:val="18"/>
              </w:rPr>
              <w:t xml:space="preserve"> (8)</w:t>
            </w:r>
          </w:p>
        </w:tc>
      </w:tr>
      <w:tr w:rsidR="00AF60EB" w14:paraId="6C784D97" w14:textId="77777777" w:rsidTr="00B35DFF">
        <w:trPr>
          <w:trHeight w:val="15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8067" w14:textId="77777777" w:rsidR="00AF60EB" w:rsidRDefault="00981744">
            <w:pPr>
              <w:ind w:right="44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5 </w:t>
            </w:r>
          </w:p>
          <w:p w14:paraId="4962767C" w14:textId="3BE33C7D" w:rsidR="0056452B" w:rsidRPr="0056452B" w:rsidRDefault="0056452B" w:rsidP="0056452B">
            <w:pPr>
              <w:ind w:right="42"/>
              <w:jc w:val="center"/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A09" w14:textId="352A6FC0" w:rsidR="00AF60EB" w:rsidRDefault="00981744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U</w:t>
            </w:r>
            <w:r w:rsidR="0073237F">
              <w:rPr>
                <w:rFonts w:ascii="Tahoma" w:eastAsia="Tahoma" w:hAnsi="Tahoma" w:cs="Tahoma"/>
                <w:b/>
                <w:sz w:val="18"/>
              </w:rPr>
              <w:t>pdates/General Discussion</w:t>
            </w:r>
          </w:p>
          <w:p w14:paraId="27719014" w14:textId="578570F7" w:rsidR="00F50F48" w:rsidRDefault="00A97DDD" w:rsidP="00C96C86">
            <w:r>
              <w:t>-AGM in May</w:t>
            </w:r>
            <w:r w:rsidR="00016B51">
              <w:t xml:space="preserve"> – Many positions leaving and need filling</w:t>
            </w:r>
          </w:p>
          <w:p w14:paraId="66FEC8E0" w14:textId="156D456C" w:rsidR="00A97DDD" w:rsidRDefault="00A97DDD" w:rsidP="00C96C86">
            <w:r>
              <w:t>-Year end event volunteers – REMS?</w:t>
            </w:r>
          </w:p>
          <w:p w14:paraId="3AB17EFA" w14:textId="09FE0730" w:rsidR="00A97DDD" w:rsidRDefault="00A97DDD" w:rsidP="00C96C86">
            <w:r>
              <w:t xml:space="preserve">-YEE </w:t>
            </w:r>
            <w:r w:rsidR="003B4099">
              <w:t>discussion notes</w:t>
            </w:r>
          </w:p>
          <w:p w14:paraId="26CFBC06" w14:textId="20CEEF16" w:rsidR="002D1DCC" w:rsidRDefault="002D1DCC" w:rsidP="00C96C86">
            <w:r>
              <w:t>-Support dry grad at REMS? There may have been discussion first year of PEMS to help later as the kids didn’t get a grad due to COVID</w:t>
            </w:r>
          </w:p>
          <w:p w14:paraId="01A1C4D3" w14:textId="09EE43B9" w:rsidR="00A13EE7" w:rsidRDefault="00A13EE7" w:rsidP="002256C5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37AC" w14:textId="2CA1B512" w:rsidR="00AF60EB" w:rsidRDefault="00B01D84">
            <w:r>
              <w:t>Chair</w:t>
            </w:r>
          </w:p>
          <w:p w14:paraId="32A48468" w14:textId="49B5D3FE" w:rsidR="0056452B" w:rsidRDefault="0056452B"/>
        </w:tc>
      </w:tr>
      <w:tr w:rsidR="00B35DFF" w14:paraId="3BE8BB2F" w14:textId="77777777" w:rsidTr="00B35DFF"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82D2" w14:textId="634D63CF" w:rsidR="00B35DFF" w:rsidRDefault="00B35DFF">
            <w:pPr>
              <w:ind w:right="44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6</w:t>
            </w:r>
          </w:p>
          <w:p w14:paraId="5D79DB44" w14:textId="36072A4C" w:rsidR="00B35DFF" w:rsidRDefault="00B35DFF">
            <w:pPr>
              <w:ind w:right="44"/>
              <w:jc w:val="center"/>
              <w:rPr>
                <w:rFonts w:ascii="Tahoma" w:eastAsia="Tahoma" w:hAnsi="Tahoma" w:cs="Tahoma"/>
                <w:b/>
                <w:sz w:val="18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223F" w14:textId="77777777" w:rsidR="00B35DFF" w:rsidRDefault="00B35DFF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Next Meeting Date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99AA9F9" w14:textId="391B2D1A" w:rsidR="00B35DFF" w:rsidRDefault="00A97DD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May 14</w:t>
            </w:r>
            <w:r w:rsidRPr="00A97DDD">
              <w:rPr>
                <w:rFonts w:ascii="Tahoma" w:eastAsia="Tahoma" w:hAnsi="Tahoma" w:cs="Tahoma"/>
                <w:sz w:val="18"/>
                <w:vertAlign w:val="superscript"/>
              </w:rPr>
              <w:t>th</w:t>
            </w:r>
            <w:r w:rsidR="00B35DFF">
              <w:rPr>
                <w:rFonts w:ascii="Tahoma" w:eastAsia="Tahoma" w:hAnsi="Tahoma" w:cs="Tahoma"/>
                <w:sz w:val="18"/>
              </w:rPr>
              <w:t>, 202</w:t>
            </w:r>
            <w:r w:rsidR="007D35E7">
              <w:rPr>
                <w:rFonts w:ascii="Tahoma" w:eastAsia="Tahoma" w:hAnsi="Tahoma" w:cs="Tahoma"/>
                <w:sz w:val="18"/>
              </w:rPr>
              <w:t>4</w:t>
            </w:r>
            <w:r w:rsidR="00B35DFF">
              <w:rPr>
                <w:rFonts w:ascii="Tahoma" w:eastAsia="Tahoma" w:hAnsi="Tahoma" w:cs="Tahoma"/>
                <w:sz w:val="18"/>
              </w:rPr>
              <w:t xml:space="preserve"> @ 6pm.</w:t>
            </w:r>
          </w:p>
          <w:p w14:paraId="26DD975F" w14:textId="2D777C31" w:rsidR="00B35DFF" w:rsidRDefault="00B35DFF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Peter Ewart Learning Commons.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2942" w14:textId="77777777" w:rsidR="00B35DFF" w:rsidRDefault="00B35DFF"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B0FB16D" w14:textId="77777777" w:rsidR="00B35DFF" w:rsidRDefault="00B35DFF">
            <w:r>
              <w:rPr>
                <w:rFonts w:ascii="Tahoma" w:eastAsia="Tahoma" w:hAnsi="Tahoma" w:cs="Tahoma"/>
                <w:sz w:val="18"/>
              </w:rPr>
              <w:t xml:space="preserve">Chair </w:t>
            </w:r>
          </w:p>
          <w:p w14:paraId="1E04DEEC" w14:textId="04168462" w:rsidR="00B35DFF" w:rsidRDefault="00B35DFF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B35DFF" w14:paraId="57B58D9E" w14:textId="77777777" w:rsidTr="00B35DFF"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BDC" w14:textId="1B4C1A34" w:rsidR="00B35DFF" w:rsidRDefault="00B35DFF" w:rsidP="00CB2429">
            <w:pPr>
              <w:ind w:right="42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7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1CB6" w14:textId="29BE5F5C" w:rsidR="00B35DFF" w:rsidRDefault="00B35DFF">
            <w:r>
              <w:rPr>
                <w:rFonts w:ascii="Tahoma" w:eastAsia="Tahoma" w:hAnsi="Tahoma" w:cs="Tahoma"/>
                <w:b/>
                <w:sz w:val="18"/>
              </w:rPr>
              <w:t xml:space="preserve">Adjourn Meeting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AADC" w14:textId="164D86AB" w:rsidR="00B35DFF" w:rsidRDefault="00B35DFF">
            <w:r>
              <w:rPr>
                <w:rFonts w:ascii="Tahoma" w:eastAsia="Tahoma" w:hAnsi="Tahoma" w:cs="Tahoma"/>
                <w:sz w:val="18"/>
              </w:rPr>
              <w:t xml:space="preserve">Chair </w:t>
            </w:r>
          </w:p>
        </w:tc>
      </w:tr>
      <w:tr w:rsidR="00B35DFF" w14:paraId="4C634996" w14:textId="77777777" w:rsidTr="00B35DFF">
        <w:trPr>
          <w:trHeight w:val="2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BC1D" w14:textId="79C725FA" w:rsidR="00B35DFF" w:rsidRDefault="00B35DFF">
            <w:pPr>
              <w:ind w:right="44"/>
              <w:jc w:val="center"/>
            </w:pP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CF1" w14:textId="1C58126A" w:rsidR="00B35DFF" w:rsidRDefault="00B35DF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C5DB" w14:textId="6AC82C4A" w:rsidR="00B35DFF" w:rsidRDefault="00B35DFF"/>
        </w:tc>
      </w:tr>
    </w:tbl>
    <w:p w14:paraId="180ACFF8" w14:textId="77777777" w:rsidR="00DA2D8F" w:rsidRDefault="00DA2D8F"/>
    <w:sectPr w:rsidR="00DA2D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EB"/>
    <w:rsid w:val="00016B51"/>
    <w:rsid w:val="002256C5"/>
    <w:rsid w:val="002A1A31"/>
    <w:rsid w:val="002D1DCC"/>
    <w:rsid w:val="002F1D61"/>
    <w:rsid w:val="003A03EA"/>
    <w:rsid w:val="003A53A7"/>
    <w:rsid w:val="003B4099"/>
    <w:rsid w:val="003C6D8C"/>
    <w:rsid w:val="003D541A"/>
    <w:rsid w:val="004608DA"/>
    <w:rsid w:val="004C6C74"/>
    <w:rsid w:val="0056452B"/>
    <w:rsid w:val="00597912"/>
    <w:rsid w:val="005A4271"/>
    <w:rsid w:val="00625274"/>
    <w:rsid w:val="006278FE"/>
    <w:rsid w:val="00681012"/>
    <w:rsid w:val="006B4B98"/>
    <w:rsid w:val="0073237F"/>
    <w:rsid w:val="00741973"/>
    <w:rsid w:val="00777A64"/>
    <w:rsid w:val="007D35E7"/>
    <w:rsid w:val="007E047E"/>
    <w:rsid w:val="0085172A"/>
    <w:rsid w:val="00862B18"/>
    <w:rsid w:val="008911E5"/>
    <w:rsid w:val="00981744"/>
    <w:rsid w:val="00A057C3"/>
    <w:rsid w:val="00A13EE7"/>
    <w:rsid w:val="00A704A6"/>
    <w:rsid w:val="00A93C80"/>
    <w:rsid w:val="00A97DDD"/>
    <w:rsid w:val="00AD7F84"/>
    <w:rsid w:val="00AE1CFF"/>
    <w:rsid w:val="00AF60EB"/>
    <w:rsid w:val="00B01D84"/>
    <w:rsid w:val="00B35DFF"/>
    <w:rsid w:val="00B904E3"/>
    <w:rsid w:val="00BC2A4C"/>
    <w:rsid w:val="00BF19F9"/>
    <w:rsid w:val="00C96C86"/>
    <w:rsid w:val="00CB2429"/>
    <w:rsid w:val="00D01502"/>
    <w:rsid w:val="00D02F96"/>
    <w:rsid w:val="00D35EC7"/>
    <w:rsid w:val="00D40DF5"/>
    <w:rsid w:val="00DA2D8F"/>
    <w:rsid w:val="00DF2543"/>
    <w:rsid w:val="00E81611"/>
    <w:rsid w:val="00EC2673"/>
    <w:rsid w:val="00F13A70"/>
    <w:rsid w:val="00F379FB"/>
    <w:rsid w:val="00F50F48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1CF2"/>
  <w15:docId w15:val="{46D286AE-DF77-43CE-A45F-14D9915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1a8d8d-34da-4c5b-8665-b05bc1bd29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B6A6A7590454BB67A0745FC61DA7F" ma:contentTypeVersion="16" ma:contentTypeDescription="Create a new document." ma:contentTypeScope="" ma:versionID="f9d9385ed1d58db51904f5737e4d8db6">
  <xsd:schema xmlns:xsd="http://www.w3.org/2001/XMLSchema" xmlns:xs="http://www.w3.org/2001/XMLSchema" xmlns:p="http://schemas.microsoft.com/office/2006/metadata/properties" xmlns:ns3="491a8d8d-34da-4c5b-8665-b05bc1bd2913" xmlns:ns4="b17a61f4-a5a2-49c1-a87f-467382fa514e" targetNamespace="http://schemas.microsoft.com/office/2006/metadata/properties" ma:root="true" ma:fieldsID="7995eee3ccd04b4f32a6a2e85fddad06" ns3:_="" ns4:_="">
    <xsd:import namespace="491a8d8d-34da-4c5b-8665-b05bc1bd2913"/>
    <xsd:import namespace="b17a61f4-a5a2-49c1-a87f-467382fa5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8d8d-34da-4c5b-8665-b05bc1bd2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a61f4-a5a2-49c1-a87f-467382fa5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56A11-8FDC-4D06-92BF-2D65C2C28B38}">
  <ds:schemaRefs>
    <ds:schemaRef ds:uri="http://schemas.microsoft.com/office/2006/metadata/properties"/>
    <ds:schemaRef ds:uri="http://schemas.microsoft.com/office/infopath/2007/PartnerControls"/>
    <ds:schemaRef ds:uri="491a8d8d-34da-4c5b-8665-b05bc1bd2913"/>
  </ds:schemaRefs>
</ds:datastoreItem>
</file>

<file path=customXml/itemProps2.xml><?xml version="1.0" encoding="utf-8"?>
<ds:datastoreItem xmlns:ds="http://schemas.openxmlformats.org/officeDocument/2006/customXml" ds:itemID="{77B7BC2C-1F7D-48E2-8B5C-684A8105E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E5622-D738-4A44-AC6D-560ADA158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a8d8d-34da-4c5b-8665-b05bc1bd2913"/>
    <ds:schemaRef ds:uri="b17a61f4-a5a2-49c1-a87f-467382fa5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Stewart</dc:creator>
  <cp:keywords/>
  <cp:lastModifiedBy>Christos Gitersos</cp:lastModifiedBy>
  <cp:revision>9</cp:revision>
  <dcterms:created xsi:type="dcterms:W3CDTF">2024-02-05T17:06:00Z</dcterms:created>
  <dcterms:modified xsi:type="dcterms:W3CDTF">2024-03-26T16:09:00Z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0x01010054EB6A6A7590454BB67A0745FC61DA7F</vt:lpwstr>
  </property>
</Properties>
</file>